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B887" w14:textId="1B0F6A69" w:rsidR="0066338B" w:rsidRPr="009E4060" w:rsidRDefault="00462A4A" w:rsidP="009E4060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66338B">
        <w:rPr>
          <w:bCs/>
          <w:sz w:val="24"/>
          <w:szCs w:val="24"/>
          <w:lang w:eastAsia="ru-RU"/>
        </w:rPr>
        <w:t xml:space="preserve"> </w:t>
      </w:r>
    </w:p>
    <w:p w14:paraId="697EF037" w14:textId="77777777" w:rsidR="006268EE" w:rsidRPr="0066338B" w:rsidRDefault="006268EE" w:rsidP="00037EAF">
      <w:pPr>
        <w:pStyle w:val="a3"/>
        <w:jc w:val="center"/>
        <w:rPr>
          <w:b/>
          <w:i/>
          <w:iCs/>
          <w:color w:val="FF0000"/>
          <w:sz w:val="24"/>
          <w:szCs w:val="24"/>
          <w:lang w:eastAsia="ru-RU"/>
        </w:rPr>
      </w:pPr>
      <w:r w:rsidRPr="0066338B">
        <w:rPr>
          <w:b/>
          <w:i/>
          <w:iCs/>
          <w:color w:val="FF0000"/>
          <w:sz w:val="24"/>
          <w:szCs w:val="24"/>
          <w:lang w:eastAsia="ru-RU"/>
        </w:rPr>
        <w:t>Сравнительный анализ</w:t>
      </w:r>
    </w:p>
    <w:p w14:paraId="45D255FB" w14:textId="3ABBFE2B" w:rsidR="006268EE" w:rsidRPr="0066338B" w:rsidRDefault="006268EE" w:rsidP="0066338B">
      <w:pPr>
        <w:pStyle w:val="a3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66338B">
        <w:rPr>
          <w:b/>
          <w:i/>
          <w:iCs/>
          <w:color w:val="FF0000"/>
          <w:sz w:val="24"/>
          <w:szCs w:val="24"/>
          <w:lang w:eastAsia="ru-RU"/>
        </w:rPr>
        <w:t xml:space="preserve">ВПР за 3 </w:t>
      </w:r>
      <w:proofErr w:type="gramStart"/>
      <w:r w:rsidRPr="0066338B">
        <w:rPr>
          <w:b/>
          <w:i/>
          <w:iCs/>
          <w:color w:val="FF0000"/>
          <w:sz w:val="24"/>
          <w:szCs w:val="24"/>
          <w:lang w:eastAsia="ru-RU"/>
        </w:rPr>
        <w:t>года  202</w:t>
      </w:r>
      <w:r w:rsidR="00C856E6" w:rsidRPr="0066338B">
        <w:rPr>
          <w:b/>
          <w:i/>
          <w:iCs/>
          <w:color w:val="FF0000"/>
          <w:sz w:val="24"/>
          <w:szCs w:val="24"/>
          <w:lang w:eastAsia="ru-RU"/>
        </w:rPr>
        <w:t>2</w:t>
      </w:r>
      <w:proofErr w:type="gramEnd"/>
      <w:r w:rsidR="00C856E6" w:rsidRPr="0066338B">
        <w:rPr>
          <w:b/>
          <w:i/>
          <w:iCs/>
          <w:color w:val="FF0000"/>
          <w:sz w:val="24"/>
          <w:szCs w:val="24"/>
          <w:lang w:eastAsia="ru-RU"/>
        </w:rPr>
        <w:t xml:space="preserve"> </w:t>
      </w:r>
      <w:r w:rsidRPr="0066338B">
        <w:rPr>
          <w:b/>
          <w:i/>
          <w:iCs/>
          <w:color w:val="FF0000"/>
          <w:sz w:val="24"/>
          <w:szCs w:val="24"/>
          <w:lang w:eastAsia="ru-RU"/>
        </w:rPr>
        <w:t>г</w:t>
      </w:r>
      <w:r w:rsidR="009E4060">
        <w:rPr>
          <w:b/>
          <w:i/>
          <w:iCs/>
          <w:color w:val="FF0000"/>
          <w:sz w:val="24"/>
          <w:szCs w:val="24"/>
          <w:lang w:eastAsia="ru-RU"/>
        </w:rPr>
        <w:t xml:space="preserve">., </w:t>
      </w:r>
      <w:r w:rsidRPr="0066338B">
        <w:rPr>
          <w:b/>
          <w:i/>
          <w:iCs/>
          <w:color w:val="FF0000"/>
          <w:sz w:val="24"/>
          <w:szCs w:val="24"/>
          <w:lang w:eastAsia="ru-RU"/>
        </w:rPr>
        <w:t xml:space="preserve"> 202</w:t>
      </w:r>
      <w:r w:rsidR="00C856E6" w:rsidRPr="0066338B">
        <w:rPr>
          <w:b/>
          <w:i/>
          <w:iCs/>
          <w:color w:val="FF0000"/>
          <w:sz w:val="24"/>
          <w:szCs w:val="24"/>
          <w:lang w:eastAsia="ru-RU"/>
        </w:rPr>
        <w:t>3 г</w:t>
      </w:r>
      <w:r w:rsidR="009E4060">
        <w:rPr>
          <w:b/>
          <w:i/>
          <w:iCs/>
          <w:color w:val="FF0000"/>
          <w:sz w:val="24"/>
          <w:szCs w:val="24"/>
          <w:lang w:eastAsia="ru-RU"/>
        </w:rPr>
        <w:t>. и 2024 г.</w:t>
      </w:r>
      <w:r w:rsidRPr="0066338B">
        <w:rPr>
          <w:b/>
          <w:i/>
          <w:iCs/>
          <w:color w:val="FF0000"/>
          <w:sz w:val="24"/>
          <w:szCs w:val="24"/>
          <w:lang w:eastAsia="ru-RU"/>
        </w:rPr>
        <w:t xml:space="preserve">)  </w:t>
      </w:r>
      <w:r w:rsidR="0066338B" w:rsidRPr="0066338B">
        <w:rPr>
          <w:b/>
          <w:i/>
          <w:iCs/>
          <w:color w:val="FF0000"/>
          <w:sz w:val="24"/>
          <w:szCs w:val="24"/>
          <w:lang w:eastAsia="ru-RU"/>
        </w:rPr>
        <w:t>ГБОУ «СОШ №9 г. Малгобек»</w:t>
      </w:r>
    </w:p>
    <w:p w14:paraId="31395C85" w14:textId="77777777" w:rsidR="006268EE" w:rsidRPr="0066338B" w:rsidRDefault="006268EE" w:rsidP="006268EE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6338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W w:w="141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27"/>
        <w:gridCol w:w="721"/>
        <w:gridCol w:w="1276"/>
        <w:gridCol w:w="1276"/>
        <w:gridCol w:w="1134"/>
        <w:gridCol w:w="1417"/>
        <w:gridCol w:w="1276"/>
        <w:gridCol w:w="963"/>
        <w:gridCol w:w="1155"/>
        <w:gridCol w:w="51"/>
        <w:gridCol w:w="1205"/>
        <w:gridCol w:w="50"/>
        <w:gridCol w:w="68"/>
        <w:gridCol w:w="1127"/>
      </w:tblGrid>
      <w:tr w:rsidR="00FF3B91" w:rsidRPr="0066338B" w14:paraId="44483D43" w14:textId="40350C77" w:rsidTr="00FF3B91">
        <w:trPr>
          <w:trHeight w:val="405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819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906" w14:textId="77777777" w:rsidR="00FF3B91" w:rsidRPr="0066338B" w:rsidRDefault="00FF3B91" w:rsidP="00541A26">
            <w:pPr>
              <w:spacing w:after="0" w:line="240" w:lineRule="auto"/>
              <w:ind w:hanging="11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1B47" w14:textId="77777777" w:rsidR="00FF3B91" w:rsidRPr="0066338B" w:rsidRDefault="00FF3B91" w:rsidP="0054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6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D3507" w14:textId="77777777" w:rsidR="00FF3B91" w:rsidRPr="0066338B" w:rsidRDefault="00FF3B91" w:rsidP="0054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36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E2BFD35" w14:textId="1B2F7C14" w:rsidR="00FF3B91" w:rsidRPr="0066338B" w:rsidRDefault="00FF3B91" w:rsidP="0054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FF3B91" w:rsidRPr="0066338B" w14:paraId="55E7BFC3" w14:textId="0E8B8287" w:rsidTr="00FF3B91">
        <w:trPr>
          <w:trHeight w:val="690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0683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9AE4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DEA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3FE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E5607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 /б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FA59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FDD4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6B29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Ср/ 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621023C" w14:textId="2B71ECFF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CCA368" w14:textId="4A67C308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1B3FE6" w14:textId="6512F958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Ср/б</w:t>
            </w:r>
          </w:p>
        </w:tc>
      </w:tr>
      <w:tr w:rsidR="00FF3B91" w:rsidRPr="0066338B" w14:paraId="5E400386" w14:textId="3AC93D93" w:rsidTr="00FF3B91">
        <w:trPr>
          <w:trHeight w:val="405"/>
        </w:trPr>
        <w:tc>
          <w:tcPr>
            <w:tcW w:w="2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491B4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758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6E1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A00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27F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2F1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3E5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11B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1F320" w14:textId="670FCB2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8AA" w14:textId="2D40CC36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4C0B11" w14:textId="1E0DA96C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</w:t>
            </w:r>
            <w:r w:rsidR="00D66F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3B91" w:rsidRPr="0066338B" w14:paraId="63FFAC29" w14:textId="4CACAA00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4236A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7D6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04C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1FD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730A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9E6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B04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686D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9E081" w14:textId="6DA559C5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64C" w14:textId="4F7C142E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0294A6" w14:textId="4F21C7DA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</w:t>
            </w:r>
            <w:r w:rsidR="00D66F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3B91" w:rsidRPr="0066338B" w14:paraId="2D247878" w14:textId="2C9DE16A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C9ACD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989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811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E69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1C7CF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165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955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1277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B440A" w14:textId="4C4CEE34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2B4" w14:textId="46571E0A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DD7680" w14:textId="56117210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FF3B91" w:rsidRPr="0066338B" w14:paraId="3CD8A34D" w14:textId="0D34AC12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E64D1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898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91C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4ED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170BF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F78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9D7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57FE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7073" w14:textId="7FC2C3C8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3DA6" w14:textId="0BF6626B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B9EDB4" w14:textId="65641355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FF3B91" w:rsidRPr="0066338B" w14:paraId="7B462F8E" w14:textId="5A5672BB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D877B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509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9B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7EB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7CA4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096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599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B869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3ECB" w14:textId="135BE85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08DE" w14:textId="2049C1FC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7C53BD" w14:textId="49525ABE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FF3B91" w:rsidRPr="0066338B" w14:paraId="3F37D844" w14:textId="1A8CF120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B5458" w14:textId="77777777" w:rsidR="00FF3B91" w:rsidRPr="0066338B" w:rsidRDefault="00FF3B91" w:rsidP="0043150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9441" w14:textId="77777777" w:rsidR="00FF3B91" w:rsidRPr="0066338B" w:rsidRDefault="00FF3B91" w:rsidP="0043150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6DB76D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522BB99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14:paraId="40839EBE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46DC7C7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295CE38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8152BA2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14:paraId="503AE517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14:paraId="6E32B21C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2C0B2B6C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</w:tr>
      <w:tr w:rsidR="00FF3B91" w:rsidRPr="0066338B" w14:paraId="29C48FC6" w14:textId="6C201758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0908D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67F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C33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14B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7186F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020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F77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CCB0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6576A" w14:textId="4B0A0EA2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77A" w14:textId="5BE04B12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2C8B66" w14:textId="35F78DC8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F3B91" w:rsidRPr="0066338B" w14:paraId="309AF5BB" w14:textId="772725E4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C716C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3BE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28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545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AAE1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F82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FE4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3C00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E0FAE" w14:textId="578481C4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347C" w14:textId="117315D2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E592F7" w14:textId="3BD15135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F3B91" w:rsidRPr="0066338B" w14:paraId="6001C981" w14:textId="202B7827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1E651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940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8B2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3AC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5545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CB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465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5B44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4CFF8" w14:textId="2871DEDC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6766" w14:textId="37C6F7B1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AD36D3" w14:textId="0AAE1EBB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F3B91" w:rsidRPr="0066338B" w14:paraId="313D420F" w14:textId="0D2ABAE7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C3F2B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1E4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FF5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2C7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3506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7FB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A84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88D9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87FB9" w14:textId="4218173D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469C" w14:textId="31405481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50F142" w14:textId="27142C70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F3B91" w:rsidRPr="0066338B" w14:paraId="2839D98C" w14:textId="2F399393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C0F9F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F5E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5A3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02A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E532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BA0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0F0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78F1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6E77B" w14:textId="278EAFFB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BE15" w14:textId="6DD4E18D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DF46AB" w14:textId="7CEA610D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F3B91" w:rsidRPr="0066338B" w14:paraId="0EC31D09" w14:textId="21DB72CD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5BA86D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2BE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4B71250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E464819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14:paraId="1948DA66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AEF4383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7FDC4DD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D764F0B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14:paraId="2BF2A586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14:paraId="383908B7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7ACFE0E2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187FDE7D" w14:textId="6195C74E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D930C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16B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129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811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B9BA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492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73A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34A8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C87D9" w14:textId="45AB091D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99B" w14:textId="2EB2642B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0BF685" w14:textId="433FBE37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F3B91" w:rsidRPr="0066338B" w14:paraId="54456245" w14:textId="13A26E60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71E06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7CA5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E1B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154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F59A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F2A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814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B937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F3768" w14:textId="74135246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6889" w14:textId="0449FFAB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7123E1" w14:textId="1D7BACCD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F3B91" w:rsidRPr="0066338B" w14:paraId="03D9BAA5" w14:textId="5C1C0D88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7DEB1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6D5CF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2D16" w14:textId="77777777" w:rsidR="00FF3B91" w:rsidRPr="0066338B" w:rsidRDefault="00FF3B91" w:rsidP="005E1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81A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BBE23" w14:textId="77777777" w:rsidR="00FF3B91" w:rsidRPr="0066338B" w:rsidRDefault="00FF3B91" w:rsidP="005E1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1AF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057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3859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212CD" w14:textId="72087C9E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91E" w14:textId="7EA35E9C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4010A5" w14:textId="40D5F233" w:rsidR="00FF3B91" w:rsidRPr="0066338B" w:rsidRDefault="00D66FEE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FF3B91" w:rsidRPr="0066338B" w14:paraId="02B0592A" w14:textId="3BF88CF0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A00EA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FAF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73932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9ECC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5DA8A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A2A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8D6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A92D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D0B3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3C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43A96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55539925" w14:textId="34C67663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95AED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188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31CF79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5F10A88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14:paraId="2B2DD860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8D2B3F8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64EE372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B7868A6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14:paraId="20BDAD13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14:paraId="097682CE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3CB88590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45208607" w14:textId="7E2BB05E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70F90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C91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4E4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96A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BE8C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9E12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E8C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9557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FA340" w14:textId="698E78F4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AB1" w14:textId="6DA407EA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A13C3" w14:textId="74B242B2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F3B91" w:rsidRPr="0066338B" w14:paraId="0AD2D640" w14:textId="243B5FBD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2A58B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87A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054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52F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900E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7D5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FBA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4CE7F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7FC1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FC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D48F22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6BB0A6D5" w14:textId="7DAEC8E3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20F3E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ADF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5E0F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4FD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00EF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49D0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84D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4ACA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26E69" w14:textId="0249B440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BA8" w14:textId="40B2A1C2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5DAE2B" w14:textId="5FE85056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F3B91" w:rsidRPr="0066338B" w14:paraId="192041F6" w14:textId="5D201AF0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D389B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7CA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B2FF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BA340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62941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CE90" w14:textId="77777777" w:rsidR="00FF3B91" w:rsidRPr="0066338B" w:rsidRDefault="00FF3B91" w:rsidP="0054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1120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9D5EA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0FF6B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5DF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B65F0D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311B6C1B" w14:textId="09554DE7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F2694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B5AF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AC3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F31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70E65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6749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2BC4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8ECA5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5EA33CC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D43843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A4E97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238BFD8F" w14:textId="0E5C44A2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F0C72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D339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0D2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C5C0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C00C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F50A" w14:textId="77777777" w:rsidR="00FF3B91" w:rsidRPr="0066338B" w:rsidRDefault="00FF3B91" w:rsidP="00541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483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5452F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528C" w14:textId="74691598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A0A0" w14:textId="695E8EF2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C1B048" w14:textId="06C38E34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F3B91" w:rsidRPr="0066338B" w14:paraId="0E3B4318" w14:textId="5EADA665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B167D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947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BBD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75D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      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E4BD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3A50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0CA5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3D9E8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4D0C2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1D3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D55672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32F35FAE" w14:textId="0CF9A658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9B0D6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AF4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535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141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2586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465A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C9DC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DA442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987F0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F6C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6F3065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516E113E" w14:textId="3BF31138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A58AC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9CB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B23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595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4A17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23AD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8EB3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B1D40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16ACE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3E8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E86D21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670D7292" w14:textId="432233DA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84E12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B42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143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838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8D46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E8C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222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CA4D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0CA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CBA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2C094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77EAE6B7" w14:textId="5E9A7F26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14567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254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C2C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1520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3356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B26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6C3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825B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4EF10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25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0CC6C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2359110B" w14:textId="2AC8D818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1FE82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76C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8FF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810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EB22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361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0BD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7F7C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FEA19" w14:textId="60D6B10B" w:rsidR="00FF3B91" w:rsidRPr="005B1A7F" w:rsidRDefault="005B1A7F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CE9" w14:textId="30BC6611" w:rsidR="00FF3B91" w:rsidRPr="005B1A7F" w:rsidRDefault="005B1A7F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16ED2D" w14:textId="7868076A" w:rsidR="00FF3B91" w:rsidRPr="005B1A7F" w:rsidRDefault="005B1A7F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FF3B91" w:rsidRPr="0066338B" w14:paraId="7BC6E54F" w14:textId="7D663CFB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F899F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5C3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491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008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7EB1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222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217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7BBA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644B2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C5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3E735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741F3806" w14:textId="520BE138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7FA6B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91F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2E5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A15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C749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044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B4F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A745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E2F3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7940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CBF06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369D2885" w14:textId="7F968989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54460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FD02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8A0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2FC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E653F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0E50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C02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D18C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0767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1B8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274E1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1D34478F" w14:textId="5A2D4519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84B0F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6900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C46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1A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129E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E35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E7E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E7ED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04C2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84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C0A5B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5AAF0373" w14:textId="40C557A5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A09CB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B09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F5B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A0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9EEE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1E3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C97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9138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F3B07" w14:textId="296F8B6B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056" w14:textId="53B06872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C01E12" w14:textId="74B86E32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F3B91" w:rsidRPr="0066338B" w14:paraId="29BE3F93" w14:textId="0A5BDEE9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431B7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F247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10E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CE5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C46E2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01D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DE8F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8E4C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78F7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E0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83343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56418F7B" w14:textId="5E2D4596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9BF9A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183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F2A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370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35AD6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7E1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11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94AA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4D9990E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F9FEF2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D3795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6FA3E1FA" w14:textId="68B86378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A3EF9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8F6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E7A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8FA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37533B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D14D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732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9215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0F13C72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83210F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CCEA7C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91" w:rsidRPr="0066338B" w14:paraId="5AA73239" w14:textId="7F192D05" w:rsidTr="00FF3B91">
        <w:trPr>
          <w:trHeight w:val="40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1366B" w14:textId="77777777" w:rsidR="00FF3B91" w:rsidRPr="0066338B" w:rsidRDefault="00FF3B91" w:rsidP="0054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97C9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506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C53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BA3D1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3F78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E7CA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41144" w14:textId="77777777" w:rsidR="00FF3B91" w:rsidRPr="0066338B" w:rsidRDefault="00FF3B91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633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1FFD6" w14:textId="5AADF8C9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D39" w14:textId="170961D4" w:rsidR="00FF3B91" w:rsidRPr="0066338B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E11D25" w14:textId="101E9ADE" w:rsidR="00FF3B91" w:rsidRPr="005B1A7F" w:rsidRDefault="00E63756" w:rsidP="00541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14:paraId="5B3E8A59" w14:textId="77777777" w:rsidR="006268EE" w:rsidRPr="0066338B" w:rsidRDefault="006268EE" w:rsidP="006268EE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094E69C7" w14:textId="77777777" w:rsidR="006268EE" w:rsidRPr="0066338B" w:rsidRDefault="006268EE" w:rsidP="006268EE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Наблюдаемая динамика:</w:t>
      </w:r>
    </w:p>
    <w:p w14:paraId="203CAAEC" w14:textId="261761C3" w:rsidR="006268EE" w:rsidRPr="00E22F7B" w:rsidRDefault="006268EE" w:rsidP="006268EE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        Сравнение результатов ВПР по русскому языку за три </w:t>
      </w:r>
      <w:proofErr w:type="gramStart"/>
      <w:r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года</w:t>
      </w:r>
      <w:r w:rsidR="005B1A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DE08E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показывает</w:t>
      </w:r>
      <w:proofErr w:type="gramEnd"/>
      <w:r w:rsidR="00DE08E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повышение качества знаний в 202</w:t>
      </w:r>
      <w:r w:rsidR="005B1A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4</w:t>
      </w:r>
      <w:r w:rsidR="00DE08E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г в </w:t>
      </w:r>
      <w:r w:rsidR="005B1A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5</w:t>
      </w:r>
      <w:r w:rsidR="005D4D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6 и </w:t>
      </w:r>
      <w:r w:rsidR="005B1A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8</w:t>
      </w:r>
      <w:r w:rsidR="00DE08E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D3337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классах</w:t>
      </w:r>
      <w:r w:rsidR="00DE08E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В </w:t>
      </w:r>
      <w:proofErr w:type="gramStart"/>
      <w:r w:rsidR="005B1A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4</w:t>
      </w:r>
      <w:r w:rsidR="00DE08E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класс</w:t>
      </w:r>
      <w:r w:rsidR="005B1A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="00DE08E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наблюдается снижение качества</w:t>
      </w:r>
      <w:r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знаний</w:t>
      </w:r>
      <w:r w:rsidR="00DE08E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 202</w:t>
      </w:r>
      <w:r w:rsidR="005D4D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4</w:t>
      </w:r>
      <w:r w:rsidR="00DE08E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г. по сравнению с </w:t>
      </w:r>
      <w:r w:rsidR="005D4D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2023 г..</w:t>
      </w:r>
      <w:r w:rsidR="00D3337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 7 </w:t>
      </w:r>
      <w:proofErr w:type="gramStart"/>
      <w:r w:rsidR="00D3337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класс</w:t>
      </w:r>
      <w:r w:rsidR="005D4D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</w:t>
      </w:r>
      <w:r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 русскому</w:t>
      </w:r>
      <w:proofErr w:type="gramEnd"/>
      <w:r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языку </w:t>
      </w:r>
      <w:r w:rsidR="00D3337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показывает стабильность успеваемости</w:t>
      </w:r>
      <w:r w:rsidR="005D4D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качества знаний</w:t>
      </w:r>
      <w:r w:rsidR="00D3337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учащихся. </w:t>
      </w:r>
    </w:p>
    <w:p w14:paraId="0E11E656" w14:textId="54D7ADC6" w:rsidR="00D33373" w:rsidRPr="0066338B" w:rsidRDefault="00E22F7B" w:rsidP="005D4D47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По математике н</w:t>
      </w:r>
      <w:r w:rsidR="006268EE"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аблюдается</w:t>
      </w:r>
      <w:r w:rsidR="00D3337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5D4D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недопустимо низкие показатели качества знаний в 4, 5 и 7 классах. В 7 классе </w:t>
      </w:r>
      <w:proofErr w:type="gramStart"/>
      <w:r w:rsidR="005D4D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наблюдается</w:t>
      </w:r>
      <w:r w:rsidR="00D3337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повышение</w:t>
      </w:r>
      <w:proofErr w:type="gramEnd"/>
      <w:r w:rsidR="00D3337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качества знаний </w:t>
      </w:r>
      <w:r w:rsidR="005D4D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50%, а в 8 классе на 33% в 2024 году по сравнению с предыдущим годом.</w:t>
      </w:r>
    </w:p>
    <w:p w14:paraId="5FBE19DA" w14:textId="0F337233" w:rsidR="006268EE" w:rsidRPr="0066338B" w:rsidRDefault="006268EE" w:rsidP="006268EE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</w:t>
      </w:r>
      <w:r w:rsidR="005D4D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 истории мы видим, что процент качества знаний в 5 высокий и составляет 100% в 2022 и 2023г., однако в 2024 году этот процент снизился до 50%</w:t>
      </w:r>
      <w:r w:rsidR="007D7D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Также наблюдается спад и в 6 классе по сравнению с предыдущим годом на 25%. </w:t>
      </w:r>
      <w:r w:rsidR="005D4D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</w:t>
      </w:r>
      <w:r w:rsidR="007D7D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7 классе в 2024 году качество знаний уч-ся повысилось на 33% по сравнению с 2023 годом.</w:t>
      </w:r>
      <w:r w:rsidR="00E22F7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AF2AB45" w14:textId="7CD6E550" w:rsidR="00E22F7B" w:rsidRDefault="007D7D01" w:rsidP="006268EE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 биологии в 5 классах в 2024 году наблюдается снижение качества знаний на 50% по сравнению с предыдущим годом. В</w:t>
      </w:r>
      <w:r w:rsidR="006268EE"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7 класс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 успеваемость и качество знаний учащихся остаются стабильными на протяжении 2023 и 2024 гг.</w:t>
      </w:r>
    </w:p>
    <w:p w14:paraId="6AA13F32" w14:textId="3457D9FE" w:rsidR="006268EE" w:rsidRPr="0066338B" w:rsidRDefault="00E22F7B" w:rsidP="006268EE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По окружающему миру в 4</w:t>
      </w:r>
      <w:r w:rsidR="006268EE"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классах успеваемость </w:t>
      </w:r>
      <w:r w:rsidR="007D7D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качество знаний учащихся стабильные и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на высоком уровне</w:t>
      </w:r>
      <w:r w:rsidR="007D7D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составляют 100%.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E7F2DEA" w14:textId="7BF497F4" w:rsidR="006268EE" w:rsidRDefault="006268EE" w:rsidP="009E4060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66338B">
        <w:rPr>
          <w:rFonts w:ascii="Times New Roman" w:hAnsi="Times New Roman" w:cs="Times New Roman"/>
          <w:color w:val="7030A0"/>
          <w:sz w:val="24"/>
          <w:szCs w:val="24"/>
          <w:bdr w:val="none" w:sz="0" w:space="0" w:color="auto" w:frame="1"/>
          <w:lang w:eastAsia="ru-RU"/>
        </w:rPr>
        <w:t xml:space="preserve">    </w:t>
      </w:r>
      <w:r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9E40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географии </w:t>
      </w:r>
      <w:proofErr w:type="gramStart"/>
      <w:r w:rsidR="009E40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процент </w:t>
      </w:r>
      <w:r w:rsidRPr="00970F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</w:t>
      </w:r>
      <w:r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ачеств</w:t>
      </w:r>
      <w:r w:rsidR="009E40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633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знаний  в</w:t>
      </w:r>
      <w:r w:rsidR="00970F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</w:t>
      </w:r>
      <w:r w:rsidR="009E40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6 классе </w:t>
      </w:r>
      <w:r w:rsidR="00970F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6065D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повысил</w:t>
      </w:r>
      <w:r w:rsidR="009E40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ся </w:t>
      </w:r>
      <w:r w:rsidR="006065D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на </w:t>
      </w:r>
      <w:r w:rsidR="009E40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50</w:t>
      </w:r>
      <w:r w:rsidR="006065D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% </w:t>
      </w:r>
      <w:r w:rsidR="009E40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2024 году по сравнению с предыдущим годом. А по обществознанию на 33%</w:t>
      </w:r>
    </w:p>
    <w:p w14:paraId="001147D2" w14:textId="7176707C" w:rsidR="009E4060" w:rsidRDefault="00AC000C" w:rsidP="009E4060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9E40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химии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качество знаний и успеваемость в 8 классах остаются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стабтльными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Успеваемость – 100%, % качества знаний </w:t>
      </w:r>
      <w:r w:rsidR="009E40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33%.</w:t>
      </w:r>
    </w:p>
    <w:p w14:paraId="3CA636A3" w14:textId="77777777" w:rsidR="009E4060" w:rsidRDefault="009E4060" w:rsidP="009E4060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1AED2504" w14:textId="77777777" w:rsidR="009E4060" w:rsidRDefault="009E4060" w:rsidP="009E4060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3D48B431" w14:textId="77777777" w:rsidR="009E4060" w:rsidRDefault="009E4060" w:rsidP="009E4060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073EEBD1" w14:textId="77777777" w:rsidR="009E4060" w:rsidRDefault="009E4060" w:rsidP="009E4060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1A2CBF3A" w14:textId="77777777" w:rsidR="006268EE" w:rsidRPr="0066338B" w:rsidRDefault="006268EE" w:rsidP="006268EE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338B">
        <w:rPr>
          <w:color w:val="7030A0"/>
          <w:sz w:val="24"/>
          <w:szCs w:val="24"/>
          <w:bdr w:val="none" w:sz="0" w:space="0" w:color="auto" w:frame="1"/>
          <w:lang w:eastAsia="ru-RU"/>
        </w:rPr>
        <w:t>  </w:t>
      </w:r>
      <w:r w:rsidRPr="0066338B">
        <w:rPr>
          <w:i/>
          <w:iCs/>
          <w:sz w:val="24"/>
          <w:szCs w:val="24"/>
          <w:bdr w:val="none" w:sz="0" w:space="0" w:color="auto" w:frame="1"/>
          <w:lang w:eastAsia="ru-RU"/>
        </w:rPr>
        <w:t>Вывод</w:t>
      </w:r>
    </w:p>
    <w:p w14:paraId="41B0C0E1" w14:textId="797BCF15" w:rsidR="006268EE" w:rsidRPr="0066338B" w:rsidRDefault="006268EE" w:rsidP="006268EE">
      <w:pPr>
        <w:pStyle w:val="a3"/>
        <w:rPr>
          <w:i/>
          <w:iCs/>
          <w:sz w:val="24"/>
          <w:szCs w:val="24"/>
          <w:bdr w:val="none" w:sz="0" w:space="0" w:color="auto" w:frame="1"/>
          <w:lang w:eastAsia="ru-RU"/>
        </w:rPr>
      </w:pPr>
      <w:r w:rsidRPr="0066338B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66338B">
        <w:rPr>
          <w:i/>
          <w:iCs/>
          <w:sz w:val="24"/>
          <w:szCs w:val="24"/>
        </w:rPr>
        <w:t>Сравнительный анализ результатов ВПР за три последних года показывает   повышение качества знаний по большинству предметов в 202</w:t>
      </w:r>
      <w:r w:rsidR="009E4060">
        <w:rPr>
          <w:i/>
          <w:iCs/>
          <w:sz w:val="24"/>
          <w:szCs w:val="24"/>
        </w:rPr>
        <w:t>4</w:t>
      </w:r>
      <w:r w:rsidRPr="0066338B">
        <w:rPr>
          <w:i/>
          <w:iCs/>
          <w:sz w:val="24"/>
          <w:szCs w:val="24"/>
        </w:rPr>
        <w:t xml:space="preserve"> году.</w:t>
      </w:r>
    </w:p>
    <w:p w14:paraId="34E4430B" w14:textId="0A41446D" w:rsidR="006268EE" w:rsidRPr="0066338B" w:rsidRDefault="006268EE" w:rsidP="006268EE">
      <w:pPr>
        <w:pStyle w:val="a3"/>
        <w:rPr>
          <w:i/>
          <w:iCs/>
          <w:sz w:val="24"/>
          <w:szCs w:val="24"/>
        </w:rPr>
      </w:pPr>
      <w:r w:rsidRPr="0066338B">
        <w:rPr>
          <w:i/>
          <w:iCs/>
          <w:sz w:val="24"/>
          <w:szCs w:val="24"/>
        </w:rPr>
        <w:t>         Вместе с тем, по ряду предметов в 202</w:t>
      </w:r>
      <w:r w:rsidR="009E4060">
        <w:rPr>
          <w:i/>
          <w:iCs/>
          <w:sz w:val="24"/>
          <w:szCs w:val="24"/>
        </w:rPr>
        <w:t>4</w:t>
      </w:r>
      <w:r w:rsidRPr="0066338B">
        <w:rPr>
          <w:i/>
          <w:iCs/>
          <w:sz w:val="24"/>
          <w:szCs w:val="24"/>
        </w:rPr>
        <w:t>г в сравнении с 202</w:t>
      </w:r>
      <w:r w:rsidR="009E4060">
        <w:rPr>
          <w:i/>
          <w:iCs/>
          <w:sz w:val="24"/>
          <w:szCs w:val="24"/>
        </w:rPr>
        <w:t>3</w:t>
      </w:r>
      <w:r w:rsidRPr="0066338B">
        <w:rPr>
          <w:i/>
          <w:iCs/>
          <w:sz w:val="24"/>
          <w:szCs w:val="24"/>
        </w:rPr>
        <w:t>г наблюдается понижение качес</w:t>
      </w:r>
      <w:r w:rsidR="00037EAF">
        <w:rPr>
          <w:i/>
          <w:iCs/>
          <w:sz w:val="24"/>
          <w:szCs w:val="24"/>
        </w:rPr>
        <w:t xml:space="preserve">тва знаний учащихся: по </w:t>
      </w:r>
      <w:r w:rsidR="009E4060">
        <w:rPr>
          <w:i/>
          <w:iCs/>
          <w:sz w:val="24"/>
          <w:szCs w:val="24"/>
        </w:rPr>
        <w:t xml:space="preserve">русскому языку в 4 </w:t>
      </w:r>
      <w:proofErr w:type="spellStart"/>
      <w:r w:rsidR="009E4060">
        <w:rPr>
          <w:i/>
          <w:iCs/>
          <w:sz w:val="24"/>
          <w:szCs w:val="24"/>
        </w:rPr>
        <w:t>кл</w:t>
      </w:r>
      <w:proofErr w:type="spellEnd"/>
      <w:r w:rsidR="009E4060">
        <w:rPr>
          <w:i/>
          <w:iCs/>
          <w:sz w:val="24"/>
          <w:szCs w:val="24"/>
        </w:rPr>
        <w:t>.</w:t>
      </w:r>
      <w:r w:rsidR="00037EAF">
        <w:rPr>
          <w:i/>
          <w:iCs/>
          <w:sz w:val="24"/>
          <w:szCs w:val="24"/>
        </w:rPr>
        <w:t xml:space="preserve">, </w:t>
      </w:r>
      <w:r w:rsidR="009E4060">
        <w:rPr>
          <w:i/>
          <w:iCs/>
          <w:sz w:val="24"/>
          <w:szCs w:val="24"/>
        </w:rPr>
        <w:t xml:space="preserve">по истории в 5 и 6 </w:t>
      </w:r>
      <w:proofErr w:type="spellStart"/>
      <w:r w:rsidR="009E4060">
        <w:rPr>
          <w:i/>
          <w:iCs/>
          <w:sz w:val="24"/>
          <w:szCs w:val="24"/>
        </w:rPr>
        <w:t>кл</w:t>
      </w:r>
      <w:proofErr w:type="spellEnd"/>
      <w:r w:rsidR="009E4060">
        <w:rPr>
          <w:i/>
          <w:iCs/>
          <w:sz w:val="24"/>
          <w:szCs w:val="24"/>
        </w:rPr>
        <w:t xml:space="preserve">., по биологии в 5 </w:t>
      </w:r>
      <w:proofErr w:type="spellStart"/>
      <w:r w:rsidR="009E4060">
        <w:rPr>
          <w:i/>
          <w:iCs/>
          <w:sz w:val="24"/>
          <w:szCs w:val="24"/>
        </w:rPr>
        <w:t>кл</w:t>
      </w:r>
      <w:proofErr w:type="spellEnd"/>
      <w:r w:rsidR="009E4060">
        <w:rPr>
          <w:i/>
          <w:iCs/>
          <w:sz w:val="24"/>
          <w:szCs w:val="24"/>
        </w:rPr>
        <w:t xml:space="preserve">. </w:t>
      </w:r>
    </w:p>
    <w:p w14:paraId="33ECC587" w14:textId="626DEAFF" w:rsidR="006268EE" w:rsidRPr="0066338B" w:rsidRDefault="006268EE" w:rsidP="006268EE">
      <w:pPr>
        <w:pStyle w:val="a3"/>
        <w:rPr>
          <w:i/>
          <w:iCs/>
          <w:sz w:val="24"/>
          <w:szCs w:val="24"/>
        </w:rPr>
      </w:pPr>
      <w:r w:rsidRPr="0066338B">
        <w:rPr>
          <w:i/>
          <w:iCs/>
          <w:sz w:val="24"/>
          <w:szCs w:val="24"/>
        </w:rPr>
        <w:t>     Если сравнить результаты ВПР в 202</w:t>
      </w:r>
      <w:r w:rsidR="009E4060">
        <w:rPr>
          <w:i/>
          <w:iCs/>
          <w:sz w:val="24"/>
          <w:szCs w:val="24"/>
        </w:rPr>
        <w:t>4</w:t>
      </w:r>
      <w:r w:rsidRPr="0066338B">
        <w:rPr>
          <w:i/>
          <w:iCs/>
          <w:sz w:val="24"/>
          <w:szCs w:val="24"/>
        </w:rPr>
        <w:t xml:space="preserve"> г с результатами ВПР 202</w:t>
      </w:r>
      <w:r w:rsidR="009E4060">
        <w:rPr>
          <w:i/>
          <w:iCs/>
          <w:sz w:val="24"/>
          <w:szCs w:val="24"/>
        </w:rPr>
        <w:t>2</w:t>
      </w:r>
      <w:r w:rsidRPr="0066338B">
        <w:rPr>
          <w:i/>
          <w:iCs/>
          <w:sz w:val="24"/>
          <w:szCs w:val="24"/>
        </w:rPr>
        <w:t xml:space="preserve"> г, то наблюдается значительное повышение успеваемости и качества знаний обучающихся.</w:t>
      </w:r>
    </w:p>
    <w:p w14:paraId="1D629F4A" w14:textId="77777777" w:rsidR="006268EE" w:rsidRPr="0066338B" w:rsidRDefault="006268EE" w:rsidP="006268EE">
      <w:pPr>
        <w:pStyle w:val="a3"/>
        <w:rPr>
          <w:i/>
          <w:iCs/>
          <w:sz w:val="24"/>
          <w:szCs w:val="24"/>
        </w:rPr>
      </w:pPr>
      <w:r w:rsidRPr="0066338B">
        <w:rPr>
          <w:i/>
          <w:iCs/>
          <w:sz w:val="24"/>
          <w:szCs w:val="24"/>
          <w:bdr w:val="none" w:sz="0" w:space="0" w:color="auto" w:frame="1"/>
          <w:lang w:eastAsia="ru-RU"/>
        </w:rPr>
        <w:t>    Рекомендации</w:t>
      </w:r>
      <w:r w:rsidRPr="0066338B">
        <w:rPr>
          <w:i/>
          <w:iCs/>
          <w:sz w:val="24"/>
          <w:szCs w:val="24"/>
        </w:rPr>
        <w:t xml:space="preserve">: </w:t>
      </w:r>
    </w:p>
    <w:p w14:paraId="6B85AC27" w14:textId="77777777" w:rsidR="006268EE" w:rsidRPr="0066338B" w:rsidRDefault="006268EE" w:rsidP="006268EE">
      <w:pPr>
        <w:pStyle w:val="a3"/>
        <w:rPr>
          <w:i/>
          <w:iCs/>
          <w:sz w:val="24"/>
          <w:szCs w:val="24"/>
        </w:rPr>
      </w:pPr>
      <w:r w:rsidRPr="0066338B">
        <w:rPr>
          <w:i/>
          <w:iCs/>
          <w:sz w:val="24"/>
          <w:szCs w:val="24"/>
        </w:rPr>
        <w:t xml:space="preserve">1.  На </w:t>
      </w:r>
      <w:r w:rsidR="00037EAF">
        <w:rPr>
          <w:i/>
          <w:iCs/>
          <w:sz w:val="24"/>
          <w:szCs w:val="24"/>
        </w:rPr>
        <w:t>педагогических советах</w:t>
      </w:r>
      <w:r w:rsidRPr="0066338B">
        <w:rPr>
          <w:i/>
          <w:iCs/>
          <w:sz w:val="24"/>
          <w:szCs w:val="24"/>
        </w:rPr>
        <w:t xml:space="preserve"> изучить полученные результаты ВПР и наметить пути устранения выявленных проблем.  </w:t>
      </w:r>
    </w:p>
    <w:p w14:paraId="022A3EF2" w14:textId="77777777" w:rsidR="006268EE" w:rsidRPr="0066338B" w:rsidRDefault="006268EE" w:rsidP="006268EE">
      <w:pPr>
        <w:pStyle w:val="a3"/>
        <w:rPr>
          <w:i/>
          <w:iCs/>
          <w:sz w:val="24"/>
          <w:szCs w:val="24"/>
        </w:rPr>
      </w:pPr>
      <w:r w:rsidRPr="0066338B">
        <w:rPr>
          <w:i/>
          <w:iCs/>
          <w:sz w:val="24"/>
          <w:szCs w:val="24"/>
        </w:rPr>
        <w:t xml:space="preserve">2. Экспертным комиссиям внимательно изучать критерии оценивания материалов ВПР, оценивать работы объективно. </w:t>
      </w:r>
    </w:p>
    <w:p w14:paraId="29BD773F" w14:textId="77777777" w:rsidR="006268EE" w:rsidRPr="0066338B" w:rsidRDefault="006268EE" w:rsidP="006268EE">
      <w:pPr>
        <w:pStyle w:val="a3"/>
        <w:rPr>
          <w:i/>
          <w:iCs/>
          <w:sz w:val="24"/>
          <w:szCs w:val="24"/>
        </w:rPr>
      </w:pPr>
      <w:r w:rsidRPr="0066338B">
        <w:rPr>
          <w:i/>
          <w:iCs/>
          <w:sz w:val="24"/>
          <w:szCs w:val="24"/>
        </w:rPr>
        <w:t>3. 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</w:t>
      </w:r>
    </w:p>
    <w:p w14:paraId="6494819B" w14:textId="77777777" w:rsidR="00EA46B3" w:rsidRDefault="00EA46B3">
      <w:pPr>
        <w:rPr>
          <w:sz w:val="24"/>
          <w:szCs w:val="24"/>
        </w:rPr>
      </w:pPr>
    </w:p>
    <w:p w14:paraId="18C0D9F7" w14:textId="77777777" w:rsidR="009E4060" w:rsidRDefault="009E4060">
      <w:pPr>
        <w:rPr>
          <w:sz w:val="24"/>
          <w:szCs w:val="24"/>
        </w:rPr>
      </w:pPr>
    </w:p>
    <w:p w14:paraId="145DB9E3" w14:textId="77777777" w:rsidR="009E4060" w:rsidRDefault="009E4060">
      <w:pPr>
        <w:rPr>
          <w:sz w:val="24"/>
          <w:szCs w:val="24"/>
        </w:rPr>
      </w:pPr>
    </w:p>
    <w:p w14:paraId="1F56988C" w14:textId="64530EB8" w:rsidR="009E4060" w:rsidRPr="0066338B" w:rsidRDefault="009E4060">
      <w:pPr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</w:t>
      </w:r>
      <w:proofErr w:type="gramStart"/>
      <w:r>
        <w:rPr>
          <w:sz w:val="24"/>
          <w:szCs w:val="24"/>
        </w:rPr>
        <w:t xml:space="preserve">УВР:   </w:t>
      </w:r>
      <w:proofErr w:type="gramEnd"/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Ярижева</w:t>
      </w:r>
      <w:proofErr w:type="spellEnd"/>
      <w:r>
        <w:rPr>
          <w:sz w:val="24"/>
          <w:szCs w:val="24"/>
        </w:rPr>
        <w:t xml:space="preserve"> А.М.</w:t>
      </w:r>
    </w:p>
    <w:sectPr w:rsidR="009E4060" w:rsidRPr="0066338B" w:rsidSect="00626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5B"/>
    <w:rsid w:val="00003E8F"/>
    <w:rsid w:val="00006D15"/>
    <w:rsid w:val="00037EAF"/>
    <w:rsid w:val="00067FEF"/>
    <w:rsid w:val="00431502"/>
    <w:rsid w:val="00462A4A"/>
    <w:rsid w:val="0051545B"/>
    <w:rsid w:val="00541A26"/>
    <w:rsid w:val="005B1A7F"/>
    <w:rsid w:val="005D4D47"/>
    <w:rsid w:val="005E1818"/>
    <w:rsid w:val="006065D5"/>
    <w:rsid w:val="006268EE"/>
    <w:rsid w:val="0066338B"/>
    <w:rsid w:val="006F4F5B"/>
    <w:rsid w:val="007D7D01"/>
    <w:rsid w:val="00970F4E"/>
    <w:rsid w:val="00974DAB"/>
    <w:rsid w:val="009E4060"/>
    <w:rsid w:val="00AC000C"/>
    <w:rsid w:val="00C856E6"/>
    <w:rsid w:val="00D23567"/>
    <w:rsid w:val="00D26182"/>
    <w:rsid w:val="00D33373"/>
    <w:rsid w:val="00D66FEE"/>
    <w:rsid w:val="00DC6233"/>
    <w:rsid w:val="00DE08E3"/>
    <w:rsid w:val="00DE2413"/>
    <w:rsid w:val="00E05414"/>
    <w:rsid w:val="00E20F20"/>
    <w:rsid w:val="00E22F7B"/>
    <w:rsid w:val="00E63756"/>
    <w:rsid w:val="00EA46B3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E984"/>
  <w15:docId w15:val="{DA7A88BC-6FA7-47A4-A489-F95486C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8EE"/>
    <w:pPr>
      <w:spacing w:after="0" w:line="240" w:lineRule="auto"/>
    </w:pPr>
  </w:style>
  <w:style w:type="table" w:styleId="a4">
    <w:name w:val="Table Grid"/>
    <w:basedOn w:val="a1"/>
    <w:uiPriority w:val="39"/>
    <w:rsid w:val="0062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44127-17C0-4EE7-9A8E-82007418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Kuzgov</cp:lastModifiedBy>
  <cp:revision>2</cp:revision>
  <cp:lastPrinted>2023-06-15T10:32:00Z</cp:lastPrinted>
  <dcterms:created xsi:type="dcterms:W3CDTF">2025-01-20T21:34:00Z</dcterms:created>
  <dcterms:modified xsi:type="dcterms:W3CDTF">2025-01-20T21:34:00Z</dcterms:modified>
</cp:coreProperties>
</file>